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F52D02">
        <w:rPr>
          <w:rFonts w:ascii="Palatino Linotype" w:hAnsi="Palatino Linotype"/>
        </w:rPr>
        <w:t xml:space="preserve">3 września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595B74">
        <w:rPr>
          <w:rFonts w:ascii="Palatino Linotype" w:hAnsi="Palatino Linotype"/>
          <w:b/>
        </w:rPr>
        <w:t>o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6E6E37">
      <w:pPr>
        <w:pStyle w:val="Akapitzlist"/>
        <w:numPr>
          <w:ilvl w:val="0"/>
          <w:numId w:val="1"/>
        </w:numPr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 xml:space="preserve">stopień naukowy doktora </w:t>
      </w:r>
      <w:r w:rsidR="00595B74">
        <w:rPr>
          <w:rFonts w:ascii="Palatino Linotype" w:hAnsi="Palatino Linotype"/>
          <w:b/>
        </w:rPr>
        <w:t xml:space="preserve">nauk </w:t>
      </w:r>
      <w:r w:rsidR="00F52D02">
        <w:rPr>
          <w:rFonts w:ascii="Palatino Linotype" w:hAnsi="Palatino Linotype"/>
          <w:b/>
        </w:rPr>
        <w:t>ekonomicznych</w:t>
      </w:r>
      <w:r w:rsidR="00C918EC" w:rsidRPr="00C918EC">
        <w:rPr>
          <w:rFonts w:ascii="Palatino Linotype" w:hAnsi="Palatino Linotype"/>
          <w:b/>
        </w:rPr>
        <w:t xml:space="preserve"> w dyscyplinie </w:t>
      </w:r>
      <w:r w:rsidR="00F52D02">
        <w:rPr>
          <w:rFonts w:ascii="Palatino Linotype" w:hAnsi="Palatino Linotype"/>
          <w:b/>
        </w:rPr>
        <w:t>nauki o zarz</w:t>
      </w:r>
      <w:r w:rsidR="00A26B16">
        <w:rPr>
          <w:rFonts w:ascii="Palatino Linotype" w:hAnsi="Palatino Linotype"/>
          <w:b/>
        </w:rPr>
        <w:t>ą</w:t>
      </w:r>
      <w:bookmarkStart w:id="0" w:name="_GoBack"/>
      <w:bookmarkEnd w:id="0"/>
      <w:r w:rsidR="00F52D02">
        <w:rPr>
          <w:rFonts w:ascii="Palatino Linotype" w:hAnsi="Palatino Linotype"/>
          <w:b/>
        </w:rPr>
        <w:t>dzaniu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 uczelnia będzie</w:t>
      </w:r>
      <w:r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Podpisane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595B74">
        <w:rPr>
          <w:rFonts w:ascii="Palatino Linotype" w:hAnsi="Palatino Linotype"/>
        </w:rPr>
        <w:t>1</w:t>
      </w:r>
      <w:r w:rsidR="008216AB">
        <w:rPr>
          <w:rFonts w:ascii="Palatino Linotype" w:hAnsi="Palatino Linotype"/>
        </w:rPr>
        <w:t>7</w:t>
      </w:r>
      <w:r w:rsidR="00595B74">
        <w:rPr>
          <w:rFonts w:ascii="Palatino Linotype" w:hAnsi="Palatino Linotype"/>
        </w:rPr>
        <w:t xml:space="preserve">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595B74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1749DE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p w:rsidR="00BB3258" w:rsidRDefault="00BB3258" w:rsidP="00BB3258">
      <w:pPr>
        <w:pStyle w:val="Akapitzlist"/>
        <w:ind w:left="501"/>
        <w:jc w:val="both"/>
        <w:rPr>
          <w:rFonts w:ascii="Palatino Linotype" w:hAnsi="Palatino Linotype"/>
        </w:rPr>
      </w:pP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8F" w:rsidRDefault="00191F8F" w:rsidP="00AC3BBA">
      <w:pPr>
        <w:spacing w:after="0" w:line="240" w:lineRule="auto"/>
      </w:pPr>
      <w:r>
        <w:separator/>
      </w:r>
    </w:p>
  </w:endnote>
  <w:endnote w:type="continuationSeparator" w:id="0">
    <w:p w:rsidR="00191F8F" w:rsidRDefault="00191F8F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8F" w:rsidRDefault="00191F8F" w:rsidP="00AC3BBA">
      <w:pPr>
        <w:spacing w:after="0" w:line="240" w:lineRule="auto"/>
      </w:pPr>
      <w:r>
        <w:separator/>
      </w:r>
    </w:p>
  </w:footnote>
  <w:footnote w:type="continuationSeparator" w:id="0">
    <w:p w:rsidR="00191F8F" w:rsidRDefault="00191F8F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191F8F"/>
    <w:rsid w:val="003651E5"/>
    <w:rsid w:val="003A2428"/>
    <w:rsid w:val="004340DB"/>
    <w:rsid w:val="0046062F"/>
    <w:rsid w:val="00595B74"/>
    <w:rsid w:val="005D4628"/>
    <w:rsid w:val="00663D3C"/>
    <w:rsid w:val="006B5BE9"/>
    <w:rsid w:val="006E44EA"/>
    <w:rsid w:val="006E6E37"/>
    <w:rsid w:val="007571FC"/>
    <w:rsid w:val="00775F7D"/>
    <w:rsid w:val="007F33D3"/>
    <w:rsid w:val="008216AB"/>
    <w:rsid w:val="00826172"/>
    <w:rsid w:val="008C4797"/>
    <w:rsid w:val="008F10FC"/>
    <w:rsid w:val="008F132C"/>
    <w:rsid w:val="00A26B16"/>
    <w:rsid w:val="00AC3BBA"/>
    <w:rsid w:val="00AF10A0"/>
    <w:rsid w:val="00AF2895"/>
    <w:rsid w:val="00BB212B"/>
    <w:rsid w:val="00BB3258"/>
    <w:rsid w:val="00C8381C"/>
    <w:rsid w:val="00C918EC"/>
    <w:rsid w:val="00CD69D6"/>
    <w:rsid w:val="00DD70C9"/>
    <w:rsid w:val="00EE3C7E"/>
    <w:rsid w:val="00EE7A45"/>
    <w:rsid w:val="00F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1C2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25</cp:revision>
  <cp:lastPrinted>2018-08-28T06:05:00Z</cp:lastPrinted>
  <dcterms:created xsi:type="dcterms:W3CDTF">2017-09-20T11:55:00Z</dcterms:created>
  <dcterms:modified xsi:type="dcterms:W3CDTF">2018-09-03T07:22:00Z</dcterms:modified>
</cp:coreProperties>
</file>